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61" w:rsidRDefault="003E3461" w:rsidP="003E3461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FICHA D</w:t>
      </w:r>
      <w:r w:rsidR="0086484A">
        <w:rPr>
          <w:rFonts w:ascii="Helvetica" w:hAnsi="Helvetica"/>
          <w:b/>
          <w:sz w:val="24"/>
          <w:szCs w:val="24"/>
        </w:rPr>
        <w:t xml:space="preserve">E REGISTRO </w:t>
      </w:r>
      <w:r w:rsidR="00A42D87">
        <w:rPr>
          <w:rFonts w:ascii="Helvetica" w:hAnsi="Helvetica"/>
          <w:b/>
          <w:sz w:val="24"/>
          <w:szCs w:val="24"/>
        </w:rPr>
        <w:t>PRISON BREAK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Por favor llenar los siguientes datos con letra legible: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A43206" w:rsidRDefault="00A43206" w:rsidP="00347DFC">
      <w:pPr>
        <w:spacing w:after="0" w:line="240" w:lineRule="auto"/>
        <w:rPr>
          <w:rFonts w:ascii="Helvetica" w:hAnsi="Helvetica"/>
        </w:rPr>
      </w:pPr>
    </w:p>
    <w:p w:rsidR="002432BC" w:rsidRDefault="002432BC" w:rsidP="00347DFC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</w:t>
      </w:r>
      <w:r w:rsidR="00B9023A">
        <w:rPr>
          <w:rFonts w:ascii="Helvetica" w:hAnsi="Helvetica"/>
        </w:rPr>
        <w:t xml:space="preserve"> Y APELLIDOS </w:t>
      </w:r>
      <w:r w:rsidR="005F6107">
        <w:rPr>
          <w:rFonts w:ascii="Helvetica" w:hAnsi="Helvetica"/>
        </w:rPr>
        <w:t>DEL PARTICIPANTE</w:t>
      </w:r>
      <w:r w:rsidR="00347DFC">
        <w:rPr>
          <w:rFonts w:ascii="Helvetica" w:hAnsi="Helvetica"/>
        </w:rPr>
        <w:t xml:space="preserve">: </w:t>
      </w:r>
      <w:r>
        <w:rPr>
          <w:rFonts w:ascii="Helvetica" w:hAnsi="Helvetica"/>
        </w:rPr>
        <w:t>_________________________________</w:t>
      </w:r>
      <w:r w:rsidR="00347DFC">
        <w:rPr>
          <w:rFonts w:ascii="Helvetica" w:hAnsi="Helvetica"/>
        </w:rPr>
        <w:t>_____________________________</w:t>
      </w:r>
    </w:p>
    <w:p w:rsidR="00347DFC" w:rsidRDefault="00347DFC" w:rsidP="00347DFC">
      <w:pPr>
        <w:spacing w:after="0" w:line="240" w:lineRule="auto"/>
        <w:rPr>
          <w:rFonts w:ascii="Helvetica" w:hAnsi="Helvetica"/>
        </w:rPr>
      </w:pPr>
    </w:p>
    <w:p w:rsidR="002432BC" w:rsidRDefault="002432BC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CARRERA</w:t>
      </w:r>
      <w:r w:rsidR="00347DFC">
        <w:rPr>
          <w:rFonts w:ascii="Helvetica" w:hAnsi="Helvetica"/>
        </w:rPr>
        <w:t xml:space="preserve"> QUE REPRESENTA</w:t>
      </w:r>
      <w:r w:rsidR="00A43206">
        <w:rPr>
          <w:rFonts w:ascii="Helvetica" w:hAnsi="Helvetica"/>
        </w:rPr>
        <w:tab/>
      </w:r>
      <w:r>
        <w:rPr>
          <w:rFonts w:ascii="Helvetica" w:hAnsi="Helvetica"/>
        </w:rPr>
        <w:t>:</w:t>
      </w:r>
      <w:r w:rsid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UNIVERSITARIO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347DFC" w:rsidRDefault="00347DFC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CELULAR</w:t>
      </w:r>
      <w:r w:rsidR="00A43206">
        <w:rPr>
          <w:rFonts w:ascii="Helvetica" w:hAnsi="Helvetica"/>
        </w:rPr>
        <w:tab/>
      </w:r>
      <w:r w:rsidR="00A43206">
        <w:rPr>
          <w:rFonts w:ascii="Helvetica" w:hAnsi="Helvetica"/>
        </w:rPr>
        <w:tab/>
      </w:r>
      <w:r w:rsidR="00A43206">
        <w:rPr>
          <w:rFonts w:ascii="Helvetica" w:hAnsi="Helvetica"/>
        </w:rPr>
        <w:tab/>
      </w:r>
      <w:r w:rsidR="00A43206">
        <w:rPr>
          <w:rFonts w:ascii="Helvetica" w:hAnsi="Helvetica"/>
        </w:rPr>
        <w:tab/>
      </w:r>
      <w:r>
        <w:rPr>
          <w:rFonts w:ascii="Helvetica" w:hAnsi="Helvetica"/>
        </w:rPr>
        <w:t>:</w:t>
      </w:r>
      <w:r w:rsid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</w:t>
      </w:r>
      <w:r w:rsidR="00A43206">
        <w:rPr>
          <w:rFonts w:ascii="Helvetica" w:hAnsi="Helvetica"/>
        </w:rPr>
        <w:t>_</w:t>
      </w:r>
    </w:p>
    <w:p w:rsidR="00347DFC" w:rsidRDefault="00347DFC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CORREO</w:t>
      </w:r>
      <w:r w:rsidR="00A43206">
        <w:rPr>
          <w:rFonts w:ascii="Helvetica" w:hAnsi="Helvetica"/>
        </w:rPr>
        <w:tab/>
      </w:r>
      <w:r w:rsidR="00A43206">
        <w:rPr>
          <w:rFonts w:ascii="Helvetica" w:hAnsi="Helvetica"/>
        </w:rPr>
        <w:tab/>
      </w:r>
      <w:r w:rsidR="00A43206">
        <w:rPr>
          <w:rFonts w:ascii="Helvetica" w:hAnsi="Helvetica"/>
        </w:rPr>
        <w:tab/>
      </w:r>
      <w:r w:rsidR="00A43206">
        <w:rPr>
          <w:rFonts w:ascii="Helvetica" w:hAnsi="Helvetica"/>
        </w:rPr>
        <w:tab/>
      </w:r>
      <w:r>
        <w:rPr>
          <w:rFonts w:ascii="Helvetica" w:hAnsi="Helvetica"/>
        </w:rPr>
        <w:t>:</w:t>
      </w:r>
      <w:r w:rsid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COMENTARIOS:</w:t>
      </w: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</w:t>
      </w: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</w:t>
      </w:r>
    </w:p>
    <w:p w:rsidR="00B9023A" w:rsidRDefault="00B9023A" w:rsidP="003E3461">
      <w:pPr>
        <w:spacing w:after="0" w:line="240" w:lineRule="auto"/>
        <w:rPr>
          <w:rFonts w:ascii="Helvetica" w:hAnsi="Helvetica"/>
          <w:u w:val="single"/>
        </w:rPr>
      </w:pPr>
    </w:p>
    <w:p w:rsidR="002432BC" w:rsidRDefault="002432BC" w:rsidP="002432BC">
      <w:pPr>
        <w:spacing w:after="0" w:line="240" w:lineRule="auto"/>
        <w:rPr>
          <w:rFonts w:ascii="Helvetica" w:hAnsi="Helvetica"/>
        </w:rPr>
      </w:pPr>
    </w:p>
    <w:p w:rsidR="006979FA" w:rsidRDefault="006979FA" w:rsidP="003E3461">
      <w:pPr>
        <w:spacing w:after="0" w:line="240" w:lineRule="auto"/>
        <w:rPr>
          <w:rFonts w:ascii="Helvetica" w:hAnsi="Helvetica"/>
        </w:rPr>
      </w:pPr>
    </w:p>
    <w:p w:rsidR="003E3461" w:rsidRDefault="00D2002C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Se explicarán a los inscritos las reglas del juego al iniciar el mismo, las cuales deberán ser aceptadas por </w:t>
      </w:r>
      <w:proofErr w:type="spellStart"/>
      <w:r>
        <w:rPr>
          <w:rFonts w:ascii="Helvetica" w:hAnsi="Helvetica"/>
        </w:rPr>
        <w:t>el</w:t>
      </w:r>
      <w:proofErr w:type="spellEnd"/>
      <w:r>
        <w:rPr>
          <w:rFonts w:ascii="Helvetica" w:hAnsi="Helvetica"/>
        </w:rPr>
        <w:t xml:space="preserve"> alumno. De lo contrario, no se permitirá su participación a dicho juego.</w:t>
      </w: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</w:t>
      </w:r>
      <w:r w:rsidR="00A43206">
        <w:rPr>
          <w:rFonts w:ascii="Helvetica" w:hAnsi="Helvetica"/>
        </w:rPr>
        <w:t xml:space="preserve"> </w:t>
      </w:r>
      <w:r w:rsidR="00D2002C">
        <w:rPr>
          <w:rFonts w:ascii="Helvetica" w:hAnsi="Helvetica"/>
        </w:rPr>
        <w:t>P</w:t>
      </w:r>
      <w:bookmarkStart w:id="0" w:name="_GoBack"/>
      <w:bookmarkEnd w:id="0"/>
      <w:r w:rsidR="00D2002C">
        <w:rPr>
          <w:rFonts w:ascii="Helvetica" w:hAnsi="Helvetica"/>
        </w:rPr>
        <w:t>articipante</w:t>
      </w:r>
      <w:r>
        <w:rPr>
          <w:rFonts w:ascii="Helvetica" w:hAnsi="Helvetica"/>
        </w:rPr>
        <w:t>: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 w:rsidR="00332574">
        <w:rPr>
          <w:rFonts w:ascii="Helvetica" w:hAnsi="Helvetica"/>
        </w:rPr>
        <w:t>:</w:t>
      </w:r>
    </w:p>
    <w:p w:rsidR="003E3461" w:rsidRPr="009B69D1" w:rsidRDefault="00332574" w:rsidP="009B69D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Fecha:</w:t>
      </w:r>
    </w:p>
    <w:sectPr w:rsidR="003E3461" w:rsidRPr="009B69D1" w:rsidSect="00626933">
      <w:headerReference w:type="default" r:id="rId8"/>
      <w:pgSz w:w="12240" w:h="15840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3E7" w:rsidRDefault="00D403E7" w:rsidP="00626933">
      <w:pPr>
        <w:spacing w:after="0" w:line="240" w:lineRule="auto"/>
      </w:pPr>
      <w:r>
        <w:separator/>
      </w:r>
    </w:p>
  </w:endnote>
  <w:endnote w:type="continuationSeparator" w:id="0">
    <w:p w:rsidR="00D403E7" w:rsidRDefault="00D403E7" w:rsidP="0062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3E7" w:rsidRDefault="00D403E7" w:rsidP="00626933">
      <w:pPr>
        <w:spacing w:after="0" w:line="240" w:lineRule="auto"/>
      </w:pPr>
      <w:r>
        <w:separator/>
      </w:r>
    </w:p>
  </w:footnote>
  <w:footnote w:type="continuationSeparator" w:id="0">
    <w:p w:rsidR="00D403E7" w:rsidRDefault="00D403E7" w:rsidP="0062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CD" w:rsidRPr="00465380" w:rsidRDefault="00D003F5" w:rsidP="004640CD">
    <w:pPr>
      <w:pStyle w:val="Encabezado"/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</w:pPr>
    <w:r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val="es-MX" w:eastAsia="es-MX"/>
      </w:rPr>
      <w:drawing>
        <wp:anchor distT="0" distB="0" distL="114300" distR="114300" simplePos="0" relativeHeight="251658240" behindDoc="0" locked="0" layoutInCell="1" allowOverlap="1" wp14:anchorId="04539E6B" wp14:editId="16F125A6">
          <wp:simplePos x="0" y="0"/>
          <wp:positionH relativeFrom="column">
            <wp:posOffset>4796790</wp:posOffset>
          </wp:positionH>
          <wp:positionV relativeFrom="paragraph">
            <wp:posOffset>-254635</wp:posOffset>
          </wp:positionV>
          <wp:extent cx="1190625" cy="908685"/>
          <wp:effectExtent l="0" t="0" r="9525" b="5715"/>
          <wp:wrapSquare wrapText="bothSides"/>
          <wp:docPr id="2" name="Imagen 2" descr="firmas_digitales_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s_digitales_fe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98"/>
                  <a:stretch/>
                </pic:blipFill>
                <pic:spPr bwMode="auto">
                  <a:xfrm>
                    <a:off x="0" y="0"/>
                    <a:ext cx="11906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380"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C</w:t>
    </w:r>
    <w:r w:rsidR="004640CD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REATIFEST 201</w:t>
    </w:r>
    <w:r w:rsidR="0086484A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9</w:t>
    </w:r>
    <w:r w:rsidR="004640CD"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 xml:space="preserve"> </w:t>
    </w:r>
  </w:p>
  <w:p w:rsidR="004640CD" w:rsidRPr="00465380" w:rsidRDefault="004640CD" w:rsidP="004640CD">
    <w:pPr>
      <w:pStyle w:val="Encabezado"/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</w:pP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Semana Universitaria UCAL</w:t>
    </w: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br/>
      <w:t xml:space="preserve">Del </w:t>
    </w:r>
    <w:r w:rsidR="00B56782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21</w:t>
    </w:r>
    <w:r w:rsidR="00EE62E5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 xml:space="preserve"> al </w:t>
    </w:r>
    <w:r w:rsidR="00B56782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25</w:t>
    </w:r>
    <w:r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 xml:space="preserve"> de O</w:t>
    </w: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ctubre</w:t>
    </w:r>
  </w:p>
  <w:p w:rsidR="00D003F5" w:rsidRDefault="00D003F5" w:rsidP="004640CD">
    <w:pPr>
      <w:pStyle w:val="Encabezado"/>
      <w:rPr>
        <w:noProof/>
        <w:color w:val="1F497D"/>
        <w:lang w:eastAsia="es-PE"/>
      </w:rPr>
    </w:pPr>
  </w:p>
  <w:p w:rsidR="00D003F5" w:rsidRDefault="00D003F5">
    <w:pPr>
      <w:pStyle w:val="Encabezado"/>
    </w:pPr>
  </w:p>
  <w:p w:rsidR="00D003F5" w:rsidRDefault="00D003F5">
    <w:pPr>
      <w:pStyle w:val="Encabezado"/>
    </w:pPr>
  </w:p>
  <w:p w:rsidR="00626933" w:rsidRDefault="006269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597"/>
    <w:multiLevelType w:val="hybridMultilevel"/>
    <w:tmpl w:val="98CC3BBE"/>
    <w:lvl w:ilvl="0" w:tplc="33B4D690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76"/>
    <w:multiLevelType w:val="hybridMultilevel"/>
    <w:tmpl w:val="A9D4B3D0"/>
    <w:lvl w:ilvl="0" w:tplc="C30674A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47EC"/>
    <w:multiLevelType w:val="hybridMultilevel"/>
    <w:tmpl w:val="B1EAE1F4"/>
    <w:lvl w:ilvl="0" w:tplc="7564E02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60F4"/>
    <w:multiLevelType w:val="hybridMultilevel"/>
    <w:tmpl w:val="C59098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C69"/>
    <w:multiLevelType w:val="hybridMultilevel"/>
    <w:tmpl w:val="FB94F78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C4EE1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1C74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6C86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77467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73CCD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07A5A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30483"/>
    <w:multiLevelType w:val="hybridMultilevel"/>
    <w:tmpl w:val="7EFC21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67C00"/>
    <w:multiLevelType w:val="hybridMultilevel"/>
    <w:tmpl w:val="1E561A5C"/>
    <w:lvl w:ilvl="0" w:tplc="2D3CB3C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32BD9"/>
    <w:multiLevelType w:val="hybridMultilevel"/>
    <w:tmpl w:val="854A0A18"/>
    <w:lvl w:ilvl="0" w:tplc="4114F7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33"/>
    <w:rsid w:val="00007550"/>
    <w:rsid w:val="00040B0A"/>
    <w:rsid w:val="00040CA9"/>
    <w:rsid w:val="0004555C"/>
    <w:rsid w:val="00072A7E"/>
    <w:rsid w:val="0007748A"/>
    <w:rsid w:val="00080559"/>
    <w:rsid w:val="000D2887"/>
    <w:rsid w:val="0010500F"/>
    <w:rsid w:val="00134F66"/>
    <w:rsid w:val="00136518"/>
    <w:rsid w:val="001A4054"/>
    <w:rsid w:val="001A42FC"/>
    <w:rsid w:val="001C7334"/>
    <w:rsid w:val="001C7530"/>
    <w:rsid w:val="0021361A"/>
    <w:rsid w:val="002432BC"/>
    <w:rsid w:val="00243F17"/>
    <w:rsid w:val="002B1145"/>
    <w:rsid w:val="002C4A05"/>
    <w:rsid w:val="002E4CC6"/>
    <w:rsid w:val="0032687E"/>
    <w:rsid w:val="00332574"/>
    <w:rsid w:val="00337AF3"/>
    <w:rsid w:val="00344451"/>
    <w:rsid w:val="003477D5"/>
    <w:rsid w:val="00347DFC"/>
    <w:rsid w:val="003D5794"/>
    <w:rsid w:val="003E3461"/>
    <w:rsid w:val="00400395"/>
    <w:rsid w:val="004640CD"/>
    <w:rsid w:val="00465380"/>
    <w:rsid w:val="005A0E79"/>
    <w:rsid w:val="005E1454"/>
    <w:rsid w:val="005F6107"/>
    <w:rsid w:val="00626933"/>
    <w:rsid w:val="00665570"/>
    <w:rsid w:val="006828FE"/>
    <w:rsid w:val="0069607E"/>
    <w:rsid w:val="006979FA"/>
    <w:rsid w:val="006B4DC2"/>
    <w:rsid w:val="006C0BF7"/>
    <w:rsid w:val="006C29ED"/>
    <w:rsid w:val="006E7625"/>
    <w:rsid w:val="007562BD"/>
    <w:rsid w:val="00762AB8"/>
    <w:rsid w:val="007D5E72"/>
    <w:rsid w:val="007D5F43"/>
    <w:rsid w:val="007D7619"/>
    <w:rsid w:val="0081779B"/>
    <w:rsid w:val="00827828"/>
    <w:rsid w:val="00852CE2"/>
    <w:rsid w:val="0086484A"/>
    <w:rsid w:val="00875AEF"/>
    <w:rsid w:val="00894CE2"/>
    <w:rsid w:val="008A704F"/>
    <w:rsid w:val="008E1CE9"/>
    <w:rsid w:val="009551E4"/>
    <w:rsid w:val="00983FB7"/>
    <w:rsid w:val="009B69D1"/>
    <w:rsid w:val="009E323D"/>
    <w:rsid w:val="00A07CD9"/>
    <w:rsid w:val="00A16A2D"/>
    <w:rsid w:val="00A42D87"/>
    <w:rsid w:val="00A43206"/>
    <w:rsid w:val="00A60EF7"/>
    <w:rsid w:val="00A639EB"/>
    <w:rsid w:val="00A94F13"/>
    <w:rsid w:val="00B17B23"/>
    <w:rsid w:val="00B53237"/>
    <w:rsid w:val="00B56782"/>
    <w:rsid w:val="00B67AC3"/>
    <w:rsid w:val="00B7064C"/>
    <w:rsid w:val="00B87218"/>
    <w:rsid w:val="00B9023A"/>
    <w:rsid w:val="00C335DA"/>
    <w:rsid w:val="00CA62CD"/>
    <w:rsid w:val="00D003F5"/>
    <w:rsid w:val="00D2002C"/>
    <w:rsid w:val="00D336DC"/>
    <w:rsid w:val="00D403E7"/>
    <w:rsid w:val="00D54476"/>
    <w:rsid w:val="00D869CE"/>
    <w:rsid w:val="00D87820"/>
    <w:rsid w:val="00DC19E1"/>
    <w:rsid w:val="00E05AA0"/>
    <w:rsid w:val="00E26121"/>
    <w:rsid w:val="00E7324E"/>
    <w:rsid w:val="00E81D86"/>
    <w:rsid w:val="00EA1E2C"/>
    <w:rsid w:val="00EE62E5"/>
    <w:rsid w:val="00EF51D0"/>
    <w:rsid w:val="00F16B53"/>
    <w:rsid w:val="00F44456"/>
    <w:rsid w:val="00F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8B2E9"/>
  <w15:docId w15:val="{686302CF-53A6-4B3B-B640-ACCC095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933"/>
  </w:style>
  <w:style w:type="paragraph" w:styleId="Piedepgina">
    <w:name w:val="footer"/>
    <w:basedOn w:val="Normal"/>
    <w:link w:val="PiedepginaCar"/>
    <w:uiPriority w:val="99"/>
    <w:unhideWhenUsed/>
    <w:rsid w:val="00626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933"/>
  </w:style>
  <w:style w:type="paragraph" w:styleId="Textodeglobo">
    <w:name w:val="Balloon Text"/>
    <w:basedOn w:val="Normal"/>
    <w:link w:val="TextodegloboCar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657C.50C4F6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C09F-8D20-42A7-8D4C-82FDA70E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 Espino</dc:creator>
  <cp:lastModifiedBy>Emilie Lacroix</cp:lastModifiedBy>
  <cp:revision>4</cp:revision>
  <cp:lastPrinted>2015-10-13T20:16:00Z</cp:lastPrinted>
  <dcterms:created xsi:type="dcterms:W3CDTF">2019-09-24T16:15:00Z</dcterms:created>
  <dcterms:modified xsi:type="dcterms:W3CDTF">2019-09-27T19:18:00Z</dcterms:modified>
</cp:coreProperties>
</file>